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1B060E" w:rsidP="00AF3C0C">
      <w:pPr>
        <w:jc w:val="center"/>
        <w:rPr>
          <w:b/>
          <w:color w:val="000000" w:themeColor="text1"/>
          <w:lang w:eastAsia="en-US"/>
        </w:rPr>
      </w:pPr>
      <w:r w:rsidRPr="001B060E">
        <w:rPr>
          <w:b/>
        </w:rPr>
        <w:t>ГОСТ «Уголь и кокс. Словарь. Часть 1. Термины, относящиеся к обогащению угля»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1B060E" w:rsidP="00754399">
            <w:r w:rsidRPr="001B060E">
              <w:rPr>
                <w:szCs w:val="28"/>
              </w:rPr>
              <w:t>Уголь и кокс. Словарь. Часть 1. Термины, относящиеся к обогащению угля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B060E" w:rsidP="00754399">
            <w:r w:rsidRPr="001B060E">
              <w:rPr>
                <w:color w:val="231F20"/>
                <w:lang w:val="kk-KZ"/>
              </w:rPr>
              <w:t>Настоящий документ определяет термины, обычно и</w:t>
            </w:r>
            <w:r>
              <w:rPr>
                <w:color w:val="231F20"/>
                <w:lang w:val="kk-KZ"/>
              </w:rPr>
              <w:t>спользуемые при обогащении угля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  <w:bookmarkStart w:id="0" w:name="_GoBack"/>
            <w:bookmarkEnd w:id="0"/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3048E2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3048E2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3048E2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3048E2" w:rsidRDefault="003048E2" w:rsidP="00DA71C1">
            <w:pPr>
              <w:jc w:val="center"/>
            </w:pPr>
            <w:r w:rsidRPr="003048E2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060E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048E2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2022-04-18T11:16:00Z</dcterms:modified>
</cp:coreProperties>
</file>