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257B3" w14:textId="573812BB" w:rsidR="00C92F24" w:rsidRDefault="008B33F0" w:rsidP="000C5FD7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о начале </w:t>
      </w:r>
      <w:r w:rsidR="000C5FD7">
        <w:rPr>
          <w:b/>
        </w:rPr>
        <w:t xml:space="preserve">разработки изменения № 1 к </w:t>
      </w:r>
      <w:r w:rsidR="00FE1CBE" w:rsidRPr="00FE1CBE">
        <w:rPr>
          <w:b/>
        </w:rPr>
        <w:t>СТ РК 2.</w:t>
      </w:r>
      <w:r w:rsidR="00713742">
        <w:rPr>
          <w:b/>
        </w:rPr>
        <w:t>28</w:t>
      </w:r>
      <w:r w:rsidR="00FE1CBE" w:rsidRPr="00FE1CBE">
        <w:rPr>
          <w:b/>
        </w:rPr>
        <w:t>0-201</w:t>
      </w:r>
      <w:r w:rsidR="00713742">
        <w:rPr>
          <w:b/>
        </w:rPr>
        <w:t>3</w:t>
      </w:r>
      <w:r w:rsidR="00FE1CBE" w:rsidRPr="00FE1CBE">
        <w:rPr>
          <w:b/>
        </w:rPr>
        <w:t xml:space="preserve"> «Государственная система обеспечения единства измерений Республики Казахстан. </w:t>
      </w:r>
      <w:r w:rsidR="00713742" w:rsidRPr="00713742">
        <w:rPr>
          <w:b/>
        </w:rPr>
        <w:t>Т</w:t>
      </w:r>
      <w:r w:rsidR="00713742" w:rsidRPr="00713742">
        <w:rPr>
          <w:b/>
        </w:rPr>
        <w:t>окоизмерительные клещи</w:t>
      </w:r>
      <w:r w:rsidR="00FE1CBE" w:rsidRPr="00FE1CBE">
        <w:rPr>
          <w:b/>
        </w:rPr>
        <w:t>. Методика поверки»</w:t>
      </w:r>
    </w:p>
    <w:p w14:paraId="67574AAE" w14:textId="77777777" w:rsidR="00616FF9" w:rsidRPr="00A8570B" w:rsidRDefault="00616FF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713742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39ABAD6C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 xml:space="preserve">98 06 </w:t>
            </w:r>
            <w:r w:rsidR="00FE1CBE">
              <w:rPr>
                <w:rStyle w:val="211pt"/>
                <w:b w:val="0"/>
                <w:sz w:val="24"/>
                <w:szCs w:val="24"/>
              </w:rPr>
              <w:t>12</w:t>
            </w:r>
          </w:p>
          <w:p w14:paraId="607114A9" w14:textId="0AEC689A" w:rsidR="009D79D2" w:rsidRPr="00A8570B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val="en-US"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A8570B">
              <w:rPr>
                <w:rStyle w:val="211pt"/>
                <w:b w:val="0"/>
                <w:sz w:val="24"/>
                <w:szCs w:val="24"/>
                <w:lang w:val="en-US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A8570B">
              <w:rPr>
                <w:rStyle w:val="211pt"/>
                <w:b w:val="0"/>
                <w:sz w:val="24"/>
                <w:szCs w:val="24"/>
                <w:lang w:val="en-US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A8570B">
                <w:rPr>
                  <w:rStyle w:val="a7"/>
                  <w:shd w:val="clear" w:color="auto" w:fill="FFFFFF"/>
                  <w:lang w:val="en-US"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A8570B">
                <w:rPr>
                  <w:rStyle w:val="a7"/>
                  <w:shd w:val="clear" w:color="auto" w:fill="FFFFFF"/>
                  <w:lang w:val="en-US"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02334452" w:rsidR="009D79D2" w:rsidRPr="008924DA" w:rsidRDefault="00AB53C6" w:rsidP="002B7D69">
            <w:pPr>
              <w:jc w:val="both"/>
            </w:pPr>
            <w:r w:rsidRPr="008924DA">
              <w:rPr>
                <w:rStyle w:val="211pt"/>
                <w:b w:val="0"/>
                <w:sz w:val="24"/>
                <w:szCs w:val="24"/>
              </w:rPr>
              <w:t>РГП «Казахстанский институт стандартизации и метрологии»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6E2F8692" w:rsidR="009D79D2" w:rsidRPr="008C6BE8" w:rsidRDefault="00FE1CBE" w:rsidP="002B7D69">
            <w:pPr>
              <w:jc w:val="both"/>
              <w:rPr>
                <w:highlight w:val="yellow"/>
              </w:rPr>
            </w:pPr>
            <w:r w:rsidRPr="00FE1CBE">
              <w:rPr>
                <w:szCs w:val="28"/>
              </w:rPr>
              <w:t xml:space="preserve">Государственная система обеспечения единства измерений Республики Казахстан. </w:t>
            </w:r>
            <w:r w:rsidR="00713742" w:rsidRPr="00713742">
              <w:rPr>
                <w:szCs w:val="28"/>
              </w:rPr>
              <w:t>Токоизмерительные клещи</w:t>
            </w:r>
            <w:r w:rsidRPr="00FE1CBE">
              <w:rPr>
                <w:szCs w:val="28"/>
              </w:rPr>
              <w:t>. Методика поверки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745B978F" w:rsidR="00923B4F" w:rsidRPr="00A8570B" w:rsidRDefault="00713742" w:rsidP="002B7D69">
            <w:pPr>
              <w:jc w:val="both"/>
              <w:rPr>
                <w:highlight w:val="yellow"/>
              </w:rPr>
            </w:pPr>
            <w:r w:rsidRPr="00713742">
              <w:rPr>
                <w:szCs w:val="28"/>
              </w:rPr>
              <w:t>Токоизмерительные клещи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202F36EA" w:rsidR="009D79D2" w:rsidRPr="008924DA" w:rsidRDefault="00A8570B" w:rsidP="002B7D69">
            <w:pPr>
              <w:jc w:val="both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Инициативная разработка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4D0F8F0B" w:rsidR="00974C3B" w:rsidRPr="00897004" w:rsidRDefault="00FE1CBE" w:rsidP="002B7D69">
            <w:pPr>
              <w:jc w:val="both"/>
            </w:pPr>
            <w:r>
              <w:t>декабрь</w:t>
            </w:r>
            <w:r w:rsidR="0092147B">
              <w:t xml:space="preserve"> 202</w:t>
            </w:r>
            <w:r w:rsidR="00CB7CE9">
              <w:t>3 года</w:t>
            </w:r>
          </w:p>
        </w:tc>
      </w:tr>
      <w:tr w:rsidR="007D2223" w:rsidRPr="008924DA" w14:paraId="22DA934F" w14:textId="77777777" w:rsidTr="00727889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501" w:type="dxa"/>
          </w:tcPr>
          <w:p w14:paraId="352335FA" w14:textId="52F5B405" w:rsidR="007D2223" w:rsidRPr="000C5FD7" w:rsidRDefault="000C5FD7" w:rsidP="002B7D69">
            <w:pPr>
              <w:jc w:val="both"/>
            </w:pPr>
            <w:r>
              <w:t>-</w:t>
            </w:r>
          </w:p>
        </w:tc>
      </w:tr>
      <w:tr w:rsidR="009D79D2" w:rsidRPr="008924DA" w14:paraId="78D2BAC9" w14:textId="77777777" w:rsidTr="00727889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918005E" w14:textId="77777777" w:rsidR="009E5895" w:rsidRPr="008924DA" w:rsidRDefault="00EA24EC" w:rsidP="002B7D69">
            <w:pPr>
              <w:jc w:val="both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727889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501" w:type="dxa"/>
          </w:tcPr>
          <w:p w14:paraId="4A4E25D4" w14:textId="22296E36" w:rsidR="00CA3F17" w:rsidRPr="00897004" w:rsidRDefault="00FE1CBE" w:rsidP="00FE1CBE">
            <w:pPr>
              <w:jc w:val="both"/>
            </w:pPr>
            <w:r>
              <w:t>январь</w:t>
            </w:r>
            <w:r w:rsidR="0092147B">
              <w:t xml:space="preserve"> 202</w:t>
            </w:r>
            <w:r>
              <w:t>4</w:t>
            </w:r>
            <w:r w:rsidR="00CB7CE9">
              <w:t xml:space="preserve">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74B66873" w:rsidR="002B7D69" w:rsidRDefault="002B7D69" w:rsidP="002B7D69">
            <w:r>
              <w:rPr>
                <w:b/>
                <w:bCs/>
              </w:rPr>
              <w:t xml:space="preserve">Департамента разработки НТД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proofErr w:type="spellStart"/>
            <w:r>
              <w:rPr>
                <w:b/>
                <w:bCs/>
              </w:rPr>
              <w:t>Сопбеков</w:t>
            </w:r>
            <w:proofErr w:type="spellEnd"/>
            <w:r>
              <w:rPr>
                <w:b/>
                <w:bCs/>
              </w:rPr>
              <w:t xml:space="preserve"> А.Н.</w:t>
            </w:r>
          </w:p>
        </w:tc>
      </w:tr>
    </w:tbl>
    <w:p w14:paraId="1689E0E6" w14:textId="77777777" w:rsidR="00AF3C0C" w:rsidRDefault="00AF3C0C"/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87609"/>
    <w:rsid w:val="00091CB7"/>
    <w:rsid w:val="00092824"/>
    <w:rsid w:val="00093759"/>
    <w:rsid w:val="0009566B"/>
    <w:rsid w:val="000A5EBC"/>
    <w:rsid w:val="000A5ED6"/>
    <w:rsid w:val="000B5C05"/>
    <w:rsid w:val="000C5FD7"/>
    <w:rsid w:val="000D3AA1"/>
    <w:rsid w:val="000D445C"/>
    <w:rsid w:val="000D5C32"/>
    <w:rsid w:val="000F0253"/>
    <w:rsid w:val="00103888"/>
    <w:rsid w:val="0010406B"/>
    <w:rsid w:val="00117259"/>
    <w:rsid w:val="001253C1"/>
    <w:rsid w:val="00157A8F"/>
    <w:rsid w:val="0016060E"/>
    <w:rsid w:val="00161856"/>
    <w:rsid w:val="0017374C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062"/>
    <w:rsid w:val="002B27C8"/>
    <w:rsid w:val="002B7036"/>
    <w:rsid w:val="002B7D69"/>
    <w:rsid w:val="002C09B9"/>
    <w:rsid w:val="002E7705"/>
    <w:rsid w:val="002F4958"/>
    <w:rsid w:val="002F7FB7"/>
    <w:rsid w:val="00300F8D"/>
    <w:rsid w:val="00316AA1"/>
    <w:rsid w:val="00347120"/>
    <w:rsid w:val="003842FC"/>
    <w:rsid w:val="003914DE"/>
    <w:rsid w:val="00397869"/>
    <w:rsid w:val="003D5364"/>
    <w:rsid w:val="003D783E"/>
    <w:rsid w:val="003F3800"/>
    <w:rsid w:val="003F41C8"/>
    <w:rsid w:val="00402DB6"/>
    <w:rsid w:val="00406274"/>
    <w:rsid w:val="00423920"/>
    <w:rsid w:val="00433D5C"/>
    <w:rsid w:val="004632C7"/>
    <w:rsid w:val="004674A3"/>
    <w:rsid w:val="00476557"/>
    <w:rsid w:val="00477DEB"/>
    <w:rsid w:val="00485664"/>
    <w:rsid w:val="0048658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30DE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16FF9"/>
    <w:rsid w:val="00641FF5"/>
    <w:rsid w:val="00650DEF"/>
    <w:rsid w:val="00656273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13742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2470A"/>
    <w:rsid w:val="00834B2D"/>
    <w:rsid w:val="00847600"/>
    <w:rsid w:val="00847C82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62B11"/>
    <w:rsid w:val="009668E6"/>
    <w:rsid w:val="009734AD"/>
    <w:rsid w:val="00974C3B"/>
    <w:rsid w:val="00975FEC"/>
    <w:rsid w:val="0098459B"/>
    <w:rsid w:val="009963C3"/>
    <w:rsid w:val="009B4A9D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8570B"/>
    <w:rsid w:val="00A86D03"/>
    <w:rsid w:val="00A9092B"/>
    <w:rsid w:val="00A91A40"/>
    <w:rsid w:val="00AA529D"/>
    <w:rsid w:val="00AB0DDB"/>
    <w:rsid w:val="00AB53C6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84656"/>
    <w:rsid w:val="00C92F24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1C85"/>
    <w:rsid w:val="00EB3816"/>
    <w:rsid w:val="00EB6DEB"/>
    <w:rsid w:val="00EE5889"/>
    <w:rsid w:val="00EF1059"/>
    <w:rsid w:val="00F2359A"/>
    <w:rsid w:val="00F34663"/>
    <w:rsid w:val="00F67BDD"/>
    <w:rsid w:val="00FA25A7"/>
    <w:rsid w:val="00FC0DE8"/>
    <w:rsid w:val="00FD6E03"/>
    <w:rsid w:val="00FE1CBE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B4B6B376-E73B-49CD-9856-3128C032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Айдана Берик</cp:lastModifiedBy>
  <cp:revision>2</cp:revision>
  <cp:lastPrinted>2022-12-06T06:08:00Z</cp:lastPrinted>
  <dcterms:created xsi:type="dcterms:W3CDTF">2023-12-11T06:17:00Z</dcterms:created>
  <dcterms:modified xsi:type="dcterms:W3CDTF">2023-12-11T06:17:00Z</dcterms:modified>
</cp:coreProperties>
</file>